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pacing w:line="480" w:lineRule="auto"/>
        <w:jc w:val="center"/>
        <w:rPr>
          <w:rFonts w:ascii="Times New Roman" w:hAnsi="Times New Roman" w:cs="Times New Roman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报名单位提交资料一览表</w:t>
      </w:r>
      <w:r>
        <w:rPr>
          <w:rFonts w:ascii="Times New Roman" w:hAnsi="Times New Roman" w:cs="Times New Roman"/>
          <w:kern w:val="0"/>
          <w:sz w:val="24"/>
        </w:rPr>
        <w:t xml:space="preserve">     </w:t>
      </w:r>
    </w:p>
    <w:tbl>
      <w:tblPr>
        <w:tblStyle w:val="4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191"/>
        <w:gridCol w:w="1160"/>
        <w:gridCol w:w="1118"/>
        <w:gridCol w:w="2168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0" w:lineRule="atLeas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项目名称：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白云湖街石井大道等13条市政路段新一轮保洁服务项目招投标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09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" w:lineRule="atLeast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报名单位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资料内容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内页码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报名提交资料要求</w:t>
            </w:r>
          </w:p>
        </w:tc>
        <w:tc>
          <w:tcPr>
            <w:tcW w:w="21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审核情况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3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（此栏不需申请人填写）</w:t>
            </w:r>
          </w:p>
        </w:tc>
        <w:tc>
          <w:tcPr>
            <w:tcW w:w="72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报名申请表（同以下资料装订为一本）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营业执照、资格证书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复印件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法定代表人证明书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授权委托书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在国家、广东省、广州市政府采购网进行政府采购代理机构登记注册，并进入广州市财政局政府采购招标代理机构名录库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的有效证明材料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相关网页打印件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资料内容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内页码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报名提交资料要求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审核情况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91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（此栏不需申请人填写）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服务方案、项目团队及质量承诺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业绩情况（需提供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年以来从事过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广州市内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运营服务类项目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中标公示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合同复印件等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佐证材料）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其他说明或证明材料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如行业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相关荣誉证书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此项非必交项，可不提供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原件/复印件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非必交项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99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是否通过资格性审查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352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FACBA4-8FFC-4F21-8663-427B017400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0943E0-08F2-4B8C-A321-06A48326FA9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A92A1CB-680B-4203-A0C3-0716EAF692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N2Q3MDYwOWE3MTUxMWRlNWE4NWJmYmEzODVkMTIifQ=="/>
  </w:docVars>
  <w:rsids>
    <w:rsidRoot w:val="00862F09"/>
    <w:rsid w:val="000907ED"/>
    <w:rsid w:val="00862F09"/>
    <w:rsid w:val="00AB2302"/>
    <w:rsid w:val="00FE3E66"/>
    <w:rsid w:val="073D603F"/>
    <w:rsid w:val="26692290"/>
    <w:rsid w:val="32AD65AD"/>
    <w:rsid w:val="37BB53D8"/>
    <w:rsid w:val="436E1192"/>
    <w:rsid w:val="4CE94541"/>
    <w:rsid w:val="5DAA2DE1"/>
    <w:rsid w:val="66B8048A"/>
    <w:rsid w:val="6CE712E5"/>
    <w:rsid w:val="6FFD7968"/>
    <w:rsid w:val="7C4E35F0"/>
    <w:rsid w:val="7FA0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hint="default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424</Words>
  <Characters>427</Characters>
  <Lines>2</Lines>
  <Paragraphs>1</Paragraphs>
  <TotalTime>0</TotalTime>
  <ScaleCrop>false</ScaleCrop>
  <LinksUpToDate>false</LinksUpToDate>
  <CharactersWithSpaces>433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2020-06-01T08:07:00Z</dcterms:created>
  <dc:creator>HP</dc:creator>
  <cp:lastModifiedBy>kill22</cp:lastModifiedBy>
  <cp:lastPrinted>2023-10-07T01:36:00Z</cp:lastPrinted>
  <dcterms:modified xsi:type="dcterms:W3CDTF">2024-07-09T03:21:20Z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B3C84078B6314D11848F470073E354C1</vt:lpwstr>
  </property>
</Properties>
</file>